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E179FB" w14:paraId="46887521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792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FC33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165B" w14:textId="535A9A03" w:rsidR="00E179FB" w:rsidRDefault="0013407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/</w:t>
            </w:r>
          </w:p>
        </w:tc>
      </w:tr>
      <w:tr w:rsidR="00E179FB" w14:paraId="0B8B6416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52E" w14:textId="77777777" w:rsidR="00E179FB" w:rsidRDefault="000F636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FFE0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327A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6723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128AF8B9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6693" w14:textId="77777777" w:rsidR="00E179FB" w:rsidRDefault="000F636C">
            <w:pPr>
              <w:spacing w:line="0" w:lineRule="atLeast"/>
              <w:ind w:right="-43"/>
            </w:pPr>
            <w:r>
              <w:rPr>
                <w:rFonts w:ascii="Calibri" w:eastAsia="Arial" w:hAnsi="Calibri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EC9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47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4EAB" w14:textId="3206043F" w:rsidR="00E179FB" w:rsidRDefault="0013407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/</w:t>
            </w:r>
          </w:p>
        </w:tc>
      </w:tr>
    </w:tbl>
    <w:p w14:paraId="78749BC2" w14:textId="77777777" w:rsidR="00E179FB" w:rsidRDefault="00E179FB">
      <w:pPr>
        <w:rPr>
          <w:rFonts w:cs="Calibri"/>
        </w:rPr>
      </w:pPr>
    </w:p>
    <w:p w14:paraId="2C88576A" w14:textId="77777777" w:rsidR="00E179FB" w:rsidRDefault="000F636C">
      <w:r>
        <w:rPr>
          <w:rFonts w:ascii="Calibri" w:hAnsi="Calibri" w:cs="Calibri"/>
          <w:b/>
        </w:rPr>
        <w:t>Podaci osiguranika</w:t>
      </w: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5340"/>
      </w:tblGrid>
      <w:tr w:rsidR="00E179FB" w14:paraId="0446FC01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3C1" w14:textId="77777777" w:rsidR="00E179FB" w:rsidRDefault="000F636C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 i ime: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93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E179FB" w14:paraId="6E99A2E3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6E9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Datum rođenja: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BA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 rođenja:</w:t>
            </w:r>
          </w:p>
        </w:tc>
      </w:tr>
      <w:tr w:rsidR="00E179FB" w14:paraId="19CB94F9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D887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627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 stanovanja:</w:t>
            </w:r>
          </w:p>
        </w:tc>
      </w:tr>
      <w:tr w:rsidR="00E179FB" w14:paraId="470B165B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E63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 broj: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393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E179FB" w14:paraId="33822778" w14:textId="77777777">
        <w:trPr>
          <w:trHeight w:val="7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6D3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92E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Zanimanje:</w:t>
            </w:r>
          </w:p>
        </w:tc>
      </w:tr>
      <w:tr w:rsidR="00E179FB" w14:paraId="51C9D00E" w14:textId="77777777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FCFD" w14:textId="71390B0C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 račun osiguranika:</w:t>
            </w:r>
            <w:r w:rsidR="00134075"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           /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39F2" w14:textId="3B1159A0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 lične karte:</w:t>
            </w:r>
            <w:r w:rsidR="00134075"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                      /</w:t>
            </w:r>
          </w:p>
        </w:tc>
      </w:tr>
    </w:tbl>
    <w:p w14:paraId="463F8C71" w14:textId="77777777" w:rsidR="00E179FB" w:rsidRDefault="00E179FB">
      <w:pPr>
        <w:rPr>
          <w:rFonts w:cs="Calibri"/>
        </w:rPr>
      </w:pPr>
    </w:p>
    <w:p w14:paraId="0EFB9F59" w14:textId="77777777" w:rsidR="00E179FB" w:rsidRDefault="000F636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Podaci nezgode</w:t>
      </w: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5DC6650C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A1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Datum nastanka nezgode: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BBF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 nastanka nezgode:</w:t>
            </w:r>
          </w:p>
        </w:tc>
      </w:tr>
      <w:tr w:rsidR="00E179FB" w14:paraId="3B60AADD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67A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 nastanka nezgode: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74C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 li je pre nesrećnog slučaja korisnik bolovao od teže bolesti ili ima telesno oštećenje:</w:t>
            </w:r>
          </w:p>
        </w:tc>
      </w:tr>
      <w:tr w:rsidR="00E179FB" w14:paraId="1F191984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B43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 nezgode:</w:t>
            </w:r>
          </w:p>
        </w:tc>
      </w:tr>
      <w:tr w:rsidR="00E179FB" w14:paraId="64101E34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A2A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Tačan opis povreda:</w:t>
            </w:r>
          </w:p>
        </w:tc>
      </w:tr>
      <w:tr w:rsidR="00E179FB" w14:paraId="4D86E92B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ACA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 li je povređeni pre nesrećnog slučaja konzumirao alkohol: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1F0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 li je povređeni pre nesrećnog slučaja konzumirao opijate:</w:t>
            </w:r>
          </w:p>
        </w:tc>
      </w:tr>
      <w:tr w:rsidR="00E179FB" w14:paraId="1B731CBF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F51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 li je povređeni usled zadobijenih povreda umro: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E88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 li je povređeni pre nesrećnog slučaja bio potpuno zdrav:</w:t>
            </w:r>
          </w:p>
        </w:tc>
      </w:tr>
      <w:tr w:rsidR="00E179FB" w14:paraId="0A2741EA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8A7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 ranije pretrpljene teže bolesti / telesne povrede:</w:t>
            </w:r>
          </w:p>
        </w:tc>
      </w:tr>
    </w:tbl>
    <w:p w14:paraId="1F186E73" w14:textId="77777777" w:rsidR="00E179FB" w:rsidRDefault="00E179FB"/>
    <w:p w14:paraId="0751ED59" w14:textId="77777777" w:rsidR="00E179FB" w:rsidRDefault="000F636C">
      <w:pPr>
        <w:rPr>
          <w:rFonts w:ascii="Calibri" w:hAnsi="Calibri"/>
          <w:b/>
        </w:rPr>
      </w:pPr>
      <w:r>
        <w:rPr>
          <w:rFonts w:ascii="Calibri" w:hAnsi="Calibri"/>
          <w:b/>
        </w:rPr>
        <w:t>Podaci lekara i ustanove gde se lečio povređeni :</w:t>
      </w: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61963619" w14:textId="77777777">
        <w:trPr>
          <w:trHeight w:val="37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325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Ime I prezime lekara:</w:t>
            </w:r>
          </w:p>
        </w:tc>
      </w:tr>
      <w:tr w:rsidR="00E179FB" w14:paraId="152191F8" w14:textId="77777777">
        <w:trPr>
          <w:trHeight w:val="3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53D8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 ambulante: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5B7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 bolnice:</w:t>
            </w:r>
          </w:p>
        </w:tc>
      </w:tr>
    </w:tbl>
    <w:p w14:paraId="43E99C7A" w14:textId="77777777" w:rsidR="00E179FB" w:rsidRDefault="00E179FB">
      <w:pPr>
        <w:rPr>
          <w:b/>
        </w:rPr>
      </w:pPr>
    </w:p>
    <w:p w14:paraId="7424D5CD" w14:textId="77777777" w:rsidR="00E179FB" w:rsidRDefault="00E179FB">
      <w:pPr>
        <w:rPr>
          <w:b/>
        </w:rPr>
      </w:pPr>
    </w:p>
    <w:p w14:paraId="442AFF60" w14:textId="77777777" w:rsidR="00E179FB" w:rsidRDefault="00E179FB">
      <w:pPr>
        <w:rPr>
          <w:rFonts w:ascii="Calibri" w:hAnsi="Calibri"/>
          <w:b/>
        </w:rPr>
      </w:pPr>
    </w:p>
    <w:p w14:paraId="4093E0EA" w14:textId="77777777" w:rsidR="00E179FB" w:rsidRDefault="000F636C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>Pod punom krivičnom i materijalnom odgovornošću izjavljujem da su svi dati podaci tačni, potpuni i istiniti.</w:t>
      </w:r>
    </w:p>
    <w:p w14:paraId="04283F16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1708ECD0" w14:textId="77777777" w:rsidR="00E179FB" w:rsidRDefault="000F636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"AMS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ovlašćenim licima. 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Izjavljujem da sam na sva pitanja odgovorio/la tačno i potpuno. Ovlašćujem lekara koji me leči kao i one koji su me ranije lečili da mogu pružiti sva obaveštenja u vezi sa prijavljenim nesrećnim slućajem, bude li to od njih traženo. </w:t>
      </w:r>
      <w:r>
        <w:rPr>
          <w:rFonts w:eastAsia="Arial"/>
          <w:sz w:val="16"/>
          <w:szCs w:val="16"/>
        </w:rPr>
        <w:t>Izjavljujem da sam na sva pitanja odgovorio/la tačno i potpuno kao i da sam saglasan da Osiguravač pribavlja moj lični document sa slikom i biometriskim podacima u cilju jedinstvene identifikacije lica.</w:t>
      </w:r>
    </w:p>
    <w:p w14:paraId="4C71956B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3C7E0A01" w14:textId="77777777" w:rsidR="00E179FB" w:rsidRDefault="00E179FB"/>
    <w:p w14:paraId="4A52A3ED" w14:textId="77777777" w:rsidR="00E179FB" w:rsidRDefault="00E179FB"/>
    <w:p w14:paraId="5F679396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p w14:paraId="2395CF30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E179FB" w14:paraId="277DF254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A3B48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100A3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251FE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062E0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E10E8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B4C7A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1C6FF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2D4E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2EF2B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179FB" w14:paraId="70A11B3F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652B7" w14:textId="77777777" w:rsidR="00E179FB" w:rsidRDefault="000F63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FF3EC" w14:textId="77777777" w:rsidR="00E179FB" w:rsidRDefault="00E179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D7C7A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D22B1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8E05B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3C6DF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6F9F2F9A" w14:textId="77777777" w:rsidR="00E179FB" w:rsidRDefault="00E179FB"/>
    <w:p w14:paraId="48F2208E" w14:textId="77777777" w:rsidR="00E179FB" w:rsidRDefault="00E179FB"/>
    <w:p w14:paraId="0BD7B9F0" w14:textId="77777777" w:rsidR="00E179FB" w:rsidRDefault="00E179FB"/>
    <w:p w14:paraId="6E04D133" w14:textId="77777777" w:rsidR="00E179FB" w:rsidRDefault="00E179FB"/>
    <w:p w14:paraId="49DA8764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5F88D687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1F9AD2A9" w14:textId="77777777" w:rsidR="00E179FB" w:rsidRDefault="000F636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11905A2A" w14:textId="77777777" w:rsidR="00E179FB" w:rsidRDefault="00E179FB">
      <w:pPr>
        <w:ind w:left="-432" w:right="-288"/>
        <w:jc w:val="center"/>
        <w:rPr>
          <w:rFonts w:ascii="Calibri" w:hAnsi="Calibri"/>
          <w:b/>
        </w:rPr>
      </w:pPr>
    </w:p>
    <w:p w14:paraId="69DFBCA5" w14:textId="77777777" w:rsidR="00E179FB" w:rsidRDefault="000F636C">
      <w:pPr>
        <w:ind w:left="-432" w:right="-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Ovim potvrđujemo da je _______________________ sa stanom u ulici ___________________________ Učenik/Zaposleni je osiguran od posledica nesrećnog slučaja kod AMS Osiguranja a.d.o. iz Beograda po polisi broj _________________ i upisan pod rednim brojem ____________________ u spisak osiguranika, a od istog je naplaćena premija za 20___/20___ godinu, a koja se uplaćuje kako je polisom ugovoreno.</w:t>
      </w:r>
    </w:p>
    <w:p w14:paraId="4754F968" w14:textId="77777777" w:rsidR="00E179FB" w:rsidRDefault="00E179FB">
      <w:pPr>
        <w:jc w:val="both"/>
      </w:pPr>
    </w:p>
    <w:p w14:paraId="21F0E11A" w14:textId="77777777" w:rsidR="00E179FB" w:rsidRDefault="00E179FB">
      <w:pPr>
        <w:jc w:val="both"/>
      </w:pPr>
    </w:p>
    <w:p w14:paraId="30F85F83" w14:textId="77777777" w:rsidR="00E179FB" w:rsidRDefault="00E179FB">
      <w:pPr>
        <w:jc w:val="both"/>
      </w:pPr>
    </w:p>
    <w:p w14:paraId="4374FFDA" w14:textId="77777777" w:rsidR="00E179FB" w:rsidRDefault="00E179FB">
      <w:pPr>
        <w:jc w:val="both"/>
      </w:pPr>
    </w:p>
    <w:p w14:paraId="7A88312C" w14:textId="77777777" w:rsidR="00E179FB" w:rsidRDefault="00E179FB">
      <w:pPr>
        <w:jc w:val="both"/>
      </w:pPr>
    </w:p>
    <w:p w14:paraId="55D3632A" w14:textId="77777777" w:rsidR="00E179FB" w:rsidRDefault="00E179FB">
      <w:pPr>
        <w:jc w:val="both"/>
      </w:pPr>
    </w:p>
    <w:p w14:paraId="2990179A" w14:textId="77777777" w:rsidR="00E179FB" w:rsidRDefault="00E179FB">
      <w:pPr>
        <w:jc w:val="both"/>
      </w:pPr>
    </w:p>
    <w:p w14:paraId="17E64484" w14:textId="77777777" w:rsidR="00E179FB" w:rsidRDefault="00E179F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21"/>
        <w:gridCol w:w="654"/>
        <w:gridCol w:w="4217"/>
      </w:tblGrid>
      <w:tr w:rsidR="00E179FB" w14:paraId="7DDA0D6B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F400F" w14:textId="77777777" w:rsidR="00E179FB" w:rsidRDefault="000F636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U_____________,dana____20__.godine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983EC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6D3F7" w14:textId="77777777" w:rsidR="00E179FB" w:rsidRDefault="000F636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EA5C4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</w:tr>
      <w:tr w:rsidR="00E179FB" w14:paraId="6D171F00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1AB12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CAC47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9F85B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9AFBA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(potpis osiguranika ili korisnika)</w:t>
            </w:r>
          </w:p>
        </w:tc>
      </w:tr>
    </w:tbl>
    <w:p w14:paraId="2B0D3830" w14:textId="77777777" w:rsidR="00E179FB" w:rsidRDefault="000F636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(odgovorno lice)</w:t>
      </w:r>
    </w:p>
    <w:sectPr w:rsidR="00E1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89BB" w14:textId="77777777" w:rsidR="002055E0" w:rsidRDefault="002055E0">
      <w:r>
        <w:separator/>
      </w:r>
    </w:p>
  </w:endnote>
  <w:endnote w:type="continuationSeparator" w:id="0">
    <w:p w14:paraId="7AB00849" w14:textId="77777777" w:rsidR="002055E0" w:rsidRDefault="0020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E71E" w14:textId="77777777" w:rsidR="00777CB9" w:rsidRDefault="00777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23D0D69B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9A8443" w14:textId="77777777" w:rsidR="005340CD" w:rsidRDefault="005340CD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8F38F49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DC5D11A" w14:textId="77777777" w:rsidR="005340CD" w:rsidRDefault="000F636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Q.Z.19.01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 w14:paraId="42CCD03E" w14:textId="77777777" w:rsidR="005340CD" w:rsidRDefault="005340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2BCE" w14:textId="77777777" w:rsidR="00777CB9" w:rsidRDefault="00777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54FC" w14:textId="77777777" w:rsidR="002055E0" w:rsidRDefault="002055E0">
      <w:r>
        <w:rPr>
          <w:color w:val="000000"/>
        </w:rPr>
        <w:separator/>
      </w:r>
    </w:p>
  </w:footnote>
  <w:footnote w:type="continuationSeparator" w:id="0">
    <w:p w14:paraId="37B7241F" w14:textId="77777777" w:rsidR="002055E0" w:rsidRDefault="0020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057" w14:textId="77777777" w:rsidR="00777CB9" w:rsidRDefault="00777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9B2E" w14:textId="77777777" w:rsidR="005340CD" w:rsidRDefault="005340CD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0B650707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421B43" w14:textId="7E8307FD" w:rsidR="005340CD" w:rsidRDefault="00777CB9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2283CC7F" wp14:editId="03D67B69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1CB439" w14:textId="77777777" w:rsidR="005340CD" w:rsidRDefault="000F636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0B3AFB93" w14:textId="77777777" w:rsidR="005340CD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Q.Z.19.01</w:t>
          </w:r>
        </w:p>
        <w:p w14:paraId="70D1FC75" w14:textId="77777777" w:rsidR="005340CD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-prijava nezgode-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CF0E56" w14:textId="77777777" w:rsidR="005340CD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1C65E092" w14:textId="77777777" w:rsidR="005340CD" w:rsidRDefault="000F636C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DCB3DAF" w14:textId="77777777" w:rsidR="005340CD" w:rsidRDefault="00534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4369" w14:textId="77777777" w:rsidR="00777CB9" w:rsidRDefault="00777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51237884">
    <w:abstractNumId w:val="2"/>
  </w:num>
  <w:num w:numId="2" w16cid:durableId="2080209164">
    <w:abstractNumId w:val="0"/>
  </w:num>
  <w:num w:numId="3" w16cid:durableId="87912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B"/>
    <w:rsid w:val="000F636C"/>
    <w:rsid w:val="00134075"/>
    <w:rsid w:val="002055E0"/>
    <w:rsid w:val="00472880"/>
    <w:rsid w:val="005340CD"/>
    <w:rsid w:val="00655A72"/>
    <w:rsid w:val="00777CB9"/>
    <w:rsid w:val="00D467FF"/>
    <w:rsid w:val="00E179FB"/>
    <w:rsid w:val="00E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6D27"/>
  <w15:docId w15:val="{B6A21CDB-A58A-42FE-96C3-EC7DDB41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Goran Gligorić</cp:lastModifiedBy>
  <cp:revision>3</cp:revision>
  <cp:lastPrinted>2019-08-19T13:11:00Z</cp:lastPrinted>
  <dcterms:created xsi:type="dcterms:W3CDTF">2024-01-23T12:54:00Z</dcterms:created>
  <dcterms:modified xsi:type="dcterms:W3CDTF">2024-01-23T13:00:00Z</dcterms:modified>
</cp:coreProperties>
</file>